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CDE1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比选文件发售登记表</w:t>
      </w:r>
    </w:p>
    <w:tbl>
      <w:tblPr>
        <w:tblStyle w:val="3"/>
        <w:tblW w:w="499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199"/>
        <w:gridCol w:w="1048"/>
        <w:gridCol w:w="3468"/>
      </w:tblGrid>
      <w:tr w14:paraId="77848C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9" w:type="pct"/>
            <w:noWrap/>
            <w:vAlign w:val="center"/>
          </w:tcPr>
          <w:p w14:paraId="079ADB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63F57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1CBC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9" w:type="pct"/>
            <w:noWrap/>
            <w:vAlign w:val="center"/>
          </w:tcPr>
          <w:p w14:paraId="622A6A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6B8C7F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4CA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59" w:type="pct"/>
            <w:noWrap/>
            <w:vAlign w:val="center"/>
          </w:tcPr>
          <w:p w14:paraId="535F11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3940" w:type="pct"/>
            <w:gridSpan w:val="3"/>
            <w:noWrap/>
            <w:vAlign w:val="bottom"/>
          </w:tcPr>
          <w:p w14:paraId="79ADDD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（供应商公章）</w:t>
            </w:r>
          </w:p>
        </w:tc>
      </w:tr>
      <w:tr w14:paraId="0482E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7CBDE6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90" w:type="pct"/>
            <w:noWrap/>
            <w:vAlign w:val="center"/>
          </w:tcPr>
          <w:p w14:paraId="63D53B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0B27CF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4" w:type="pct"/>
            <w:noWrap/>
            <w:vAlign w:val="center"/>
          </w:tcPr>
          <w:p w14:paraId="44A269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1B2A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05682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290" w:type="pct"/>
            <w:noWrap/>
            <w:vAlign w:val="center"/>
          </w:tcPr>
          <w:p w14:paraId="33C723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70F6B3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034" w:type="pct"/>
            <w:noWrap/>
            <w:vAlign w:val="center"/>
          </w:tcPr>
          <w:p w14:paraId="00D7BE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2D4E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CE99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EEC60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B9AA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234B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519C33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1574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59" w:type="pct"/>
            <w:noWrap/>
            <w:vAlign w:val="center"/>
          </w:tcPr>
          <w:p w14:paraId="5B1C56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比选文件售价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7BEC9E2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人民币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00元</w:t>
            </w:r>
          </w:p>
        </w:tc>
      </w:tr>
    </w:tbl>
    <w:p w14:paraId="536D8597">
      <w:pPr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780384F">
      <w:pPr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报名日期：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 xml:space="preserve">   年  月  日</w:t>
      </w:r>
    </w:p>
    <w:p w14:paraId="6008BFAA">
      <w:pPr>
        <w:spacing w:line="6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4CE343D">
      <w:r>
        <w:rPr>
          <w:rFonts w:hint="eastAsia"/>
          <w:color w:val="FF0000"/>
          <w:lang w:val="en-US" w:eastAsia="zh-CN"/>
        </w:rPr>
        <w:t>扫码支付时请备注项目名称及单位名称</w:t>
      </w:r>
    </w:p>
    <w:p w14:paraId="0F78D749">
      <w:pPr>
        <w:pStyle w:val="2"/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b457b0e74261f27ea73bef3e09e97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57b0e74261f27ea73bef3e09e974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jhiODA3ZTUwZTU1MzA3ODRhNmQ1NTE5MDVkZGQifQ=="/>
  </w:docVars>
  <w:rsids>
    <w:rsidRoot w:val="1524355E"/>
    <w:rsid w:val="03777461"/>
    <w:rsid w:val="1524355E"/>
    <w:rsid w:val="166700EE"/>
    <w:rsid w:val="302B0C44"/>
    <w:rsid w:val="561245D8"/>
    <w:rsid w:val="638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84</Characters>
  <Lines>0</Lines>
  <Paragraphs>0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2024-08-21T07:41:00Z</dcterms:created>
  <dc:creator>陈堃</dc:creator>
  <cp:lastModifiedBy>w</cp:lastModifiedBy>
  <dcterms:modified xsi:type="dcterms:W3CDTF">2025-11-09T09:27:54Z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0EDB190ED05B4999BD2FD7D5CD455827_13</vt:lpwstr>
  </property>
  <property fmtid="{D5CDD505-2E9C-101B-9397-08002B2CF9AE}" pid="4" name="KSOTemplateDocerSaveRecord">
    <vt:lpwstr>eyJoZGlkIjoiMWJjN2IwOGZlOWU2OGQ0MGE4YTJiYjc3MDhkNzBhYjciLCJ1c2VySWQiOiIyMzI1OTg4MCJ9</vt:lpwstr>
  </property>
</Properties>
</file>